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10" w:rsidRDefault="00A00502">
      <w:r>
        <w:t>Danas ćemo obraditi MJERENJE MASE.</w:t>
      </w:r>
    </w:p>
    <w:p w:rsidR="00A00502" w:rsidRDefault="00A00502">
      <w:r>
        <w:t>Otvori 128. Stranicu u udžbeniku i riješi rubriku ZNAM.</w:t>
      </w:r>
    </w:p>
    <w:p w:rsidR="00A00502" w:rsidRDefault="00A00502">
      <w:r>
        <w:t>Potom  promotri zadatak ispod.</w:t>
      </w:r>
    </w:p>
    <w:p w:rsidR="00A00502" w:rsidRDefault="00A00502">
      <w:r>
        <w:t>Masu predmeta mjerimo napravom koja se zove vaga.</w:t>
      </w:r>
    </w:p>
    <w:p w:rsidR="00A00502" w:rsidRDefault="00A00502">
      <w:r>
        <w:t>Mjerne jedinice za masu su: 1 KILOGRAM (1kg), 1 DEKAGRAM (1dag) i 1 GRAM (1g).</w:t>
      </w:r>
    </w:p>
    <w:p w:rsidR="00A00502" w:rsidRDefault="00A00502"/>
    <w:p w:rsidR="00A00502" w:rsidRDefault="00A00502" w:rsidP="00A00502">
      <w:pPr>
        <w:jc w:val="center"/>
      </w:pPr>
      <w:r>
        <w:t>Zapiši naslov: MJERENJE MASE</w:t>
      </w:r>
    </w:p>
    <w:p w:rsidR="00A00502" w:rsidRDefault="00A00502" w:rsidP="00A00502"/>
    <w:p w:rsidR="00A00502" w:rsidRDefault="00A00502" w:rsidP="00A00502"/>
    <w:p w:rsidR="00A00502" w:rsidRDefault="00A00502" w:rsidP="00A00502">
      <w:pPr>
        <w:jc w:val="center"/>
      </w:pPr>
      <w:r>
        <w:t>1dag=10g</w:t>
      </w:r>
    </w:p>
    <w:p w:rsidR="00A00502" w:rsidRDefault="00A00502" w:rsidP="00A00502">
      <w:pPr>
        <w:jc w:val="center"/>
      </w:pPr>
      <w:r>
        <w:t>1kg=100dag=1000g</w:t>
      </w:r>
    </w:p>
    <w:p w:rsidR="00A00502" w:rsidRDefault="00A00502" w:rsidP="00A00502"/>
    <w:p w:rsidR="00A00502" w:rsidRDefault="00A00502" w:rsidP="00A00502"/>
    <w:p w:rsidR="00A00502" w:rsidRDefault="00A00502" w:rsidP="00A00502">
      <w:r>
        <w:t>Mjerne jedinice za masu možemo preračunavati iz većih u manje i iz manjih u veće.</w:t>
      </w:r>
    </w:p>
    <w:p w:rsidR="00A00502" w:rsidRDefault="00A00502" w:rsidP="00A00502">
      <w:r>
        <w:t>Npr. 7 dag=70g, 6kg=600 dag, 4dag 2g=42g, 50g=5 dag, 400dag=4kg, 302dag=3kg 2 dag</w:t>
      </w:r>
    </w:p>
    <w:p w:rsidR="00A00502" w:rsidRDefault="00A00502" w:rsidP="00A00502"/>
    <w:p w:rsidR="00A00502" w:rsidRDefault="00A00502" w:rsidP="00A00502">
      <w:r>
        <w:t>Masu mjerimo kilogramima, dekagramima i gramima.</w:t>
      </w:r>
    </w:p>
    <w:p w:rsidR="00A00502" w:rsidRDefault="00A00502" w:rsidP="00A00502">
      <w:r>
        <w:t>Sada riješi 129. Stranicu u udžbeniku, a potom 130.stranicu u zbirci zadataka.</w:t>
      </w:r>
      <w:bookmarkStart w:id="0" w:name="_GoBack"/>
      <w:bookmarkEnd w:id="0"/>
    </w:p>
    <w:p w:rsidR="00A00502" w:rsidRDefault="00A00502" w:rsidP="00A00502">
      <w:r>
        <w:tab/>
      </w:r>
    </w:p>
    <w:p w:rsidR="00A00502" w:rsidRDefault="00A00502"/>
    <w:sectPr w:rsidR="00A0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2"/>
    <w:rsid w:val="00566810"/>
    <w:rsid w:val="00A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2020-06-02T09:10:00Z</dcterms:created>
  <dcterms:modified xsi:type="dcterms:W3CDTF">2020-06-02T09:17:00Z</dcterms:modified>
</cp:coreProperties>
</file>