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41" w:rsidRDefault="008A552F">
      <w:r>
        <w:t>Stigao nam je četvrtak,još samo danas i sutra i krećemo na zasluženi odmor</w:t>
      </w:r>
      <w:r>
        <w:sym w:font="Wingdings" w:char="F04A"/>
      </w:r>
    </w:p>
    <w:p w:rsidR="008A552F" w:rsidRDefault="008A552F"/>
    <w:p w:rsidR="008A552F" w:rsidRDefault="008A552F">
      <w:r>
        <w:t>ENGLESKI JEZIK:</w:t>
      </w:r>
    </w:p>
    <w:p w:rsidR="008A552F" w:rsidRDefault="008A552F" w:rsidP="008A552F">
      <w:r>
        <w:t>UNIT 4: EVERY DAY</w:t>
      </w:r>
    </w:p>
    <w:p w:rsidR="008A552F" w:rsidRDefault="008A552F" w:rsidP="008A552F">
      <w:r>
        <w:t>LESSON 4: AFTER SCHOOL</w:t>
      </w:r>
    </w:p>
    <w:p w:rsidR="008A552F" w:rsidRDefault="008A552F" w:rsidP="008A552F"/>
    <w:p w:rsidR="008A552F" w:rsidRDefault="008A552F" w:rsidP="008A552F">
      <w:r>
        <w:t>Dragi učenici,</w:t>
      </w:r>
    </w:p>
    <w:p w:rsidR="008A552F" w:rsidRDefault="008A552F" w:rsidP="008A552F"/>
    <w:p w:rsidR="008A552F" w:rsidRDefault="008A552F" w:rsidP="008A552F">
      <w:r>
        <w:t>današnju lekciju možete pogledati na poveznici:</w:t>
      </w:r>
    </w:p>
    <w:p w:rsidR="008A552F" w:rsidRDefault="008A552F" w:rsidP="008A552F">
      <w:hyperlink r:id="rId5" w:history="1">
        <w:r w:rsidRPr="00A612CF">
          <w:rPr>
            <w:rStyle w:val="Hyperlink"/>
          </w:rPr>
          <w:t>https://carnet-my.sharepoint.com/:v:/g/personal/ivana_sourek_skole_hr/ESG6ztQfsGpGmqchtJGoybgBKcvCy-OkB0sPoI5BvichRA?e=0g2L3C</w:t>
        </w:r>
      </w:hyperlink>
    </w:p>
    <w:p w:rsidR="008A552F" w:rsidRDefault="008A552F" w:rsidP="008A552F"/>
    <w:p w:rsidR="008A552F" w:rsidRDefault="008A552F" w:rsidP="008A552F">
      <w:r>
        <w:t xml:space="preserve">Dragi roditelji, zadatke iz današnje lekcije </w:t>
      </w:r>
      <w:r w:rsidRPr="00AA17D1">
        <w:rPr>
          <w:b/>
          <w:bCs/>
        </w:rPr>
        <w:t>ne trebate</w:t>
      </w:r>
      <w:r>
        <w:t xml:space="preserve"> slati na pregled.</w:t>
      </w:r>
    </w:p>
    <w:p w:rsidR="008A552F" w:rsidRDefault="008A552F" w:rsidP="008A552F"/>
    <w:p w:rsidR="008A552F" w:rsidRDefault="008A552F" w:rsidP="008A552F"/>
    <w:p w:rsidR="008A552F" w:rsidRDefault="008A552F" w:rsidP="008A552F">
      <w:r>
        <w:t>Molila bih učenike koji ne mogu otvoriti poveznicu na video lekciju da riješe sljedeće zadatke:</w:t>
      </w:r>
    </w:p>
    <w:p w:rsidR="008A552F" w:rsidRDefault="008A552F" w:rsidP="008A552F"/>
    <w:p w:rsidR="008A552F" w:rsidRDefault="008A552F" w:rsidP="008A552F">
      <w:r>
        <w:t>Otvorite radnu bilježnicu na stranici 52. i riješite zadatke:</w:t>
      </w:r>
    </w:p>
    <w:p w:rsidR="008A552F" w:rsidRDefault="008A552F" w:rsidP="008A552F">
      <w:pPr>
        <w:pStyle w:val="ListParagraph"/>
        <w:numPr>
          <w:ilvl w:val="0"/>
          <w:numId w:val="1"/>
        </w:numPr>
      </w:pPr>
      <w:r>
        <w:t>A zadatak – pročitajte rečenice i zaokružite točnu riječ</w:t>
      </w:r>
    </w:p>
    <w:p w:rsidR="008A552F" w:rsidRDefault="008A552F" w:rsidP="008A552F">
      <w:pPr>
        <w:pStyle w:val="ListParagraph"/>
        <w:numPr>
          <w:ilvl w:val="0"/>
          <w:numId w:val="1"/>
        </w:numPr>
      </w:pPr>
      <w:r>
        <w:t>B zadatak – pročitajte rečenice i glagolima dodajte nastavak – s ili -es tamo gdje je potrebno (nemoj zaboraviti da nastavak -s ili -es stavljamo samo kod he, she i it)</w:t>
      </w:r>
    </w:p>
    <w:p w:rsidR="008A552F" w:rsidRDefault="008A552F" w:rsidP="008A552F">
      <w:pPr>
        <w:pStyle w:val="ListParagraph"/>
        <w:numPr>
          <w:ilvl w:val="0"/>
          <w:numId w:val="1"/>
        </w:numPr>
      </w:pPr>
      <w:r>
        <w:t>C zadatak – pročitajte tekst i zaokružite točnu riječ</w:t>
      </w:r>
    </w:p>
    <w:p w:rsidR="008A552F" w:rsidRDefault="008A552F" w:rsidP="008A552F">
      <w:pPr>
        <w:pStyle w:val="ListParagraph"/>
        <w:numPr>
          <w:ilvl w:val="0"/>
          <w:numId w:val="1"/>
        </w:numPr>
      </w:pPr>
      <w:r>
        <w:t>D zadatak – spojite pitanja i odgovore</w:t>
      </w:r>
    </w:p>
    <w:p w:rsidR="008A552F" w:rsidRDefault="008A552F" w:rsidP="008A552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8A552F" w:rsidRDefault="008A552F"/>
    <w:p w:rsidR="008A552F" w:rsidRDefault="008A552F"/>
    <w:p w:rsidR="008A552F" w:rsidRDefault="008A552F">
      <w:r>
        <w:t>MATEMATIKA:</w:t>
      </w:r>
    </w:p>
    <w:p w:rsidR="008A552F" w:rsidRDefault="008A552F">
      <w:r>
        <w:t>Pisano dijeljenje (34 453 : 28) –</w:t>
      </w:r>
      <w:r>
        <w:t>vježbanje</w:t>
      </w:r>
    </w:p>
    <w:p w:rsidR="008A552F" w:rsidRDefault="008A552F">
      <w:r>
        <w:t>-riješiti radnu bilježnicu na str.113. i 114.</w:t>
      </w:r>
    </w:p>
    <w:p w:rsidR="008A552F" w:rsidRDefault="008A552F"/>
    <w:p w:rsidR="008A552F" w:rsidRDefault="008A552F">
      <w:bookmarkStart w:id="0" w:name="_GoBack"/>
      <w:bookmarkEnd w:id="0"/>
    </w:p>
    <w:p w:rsidR="008A552F" w:rsidRDefault="008A552F"/>
    <w:p w:rsidR="008A552F" w:rsidRDefault="008A552F">
      <w:r>
        <w:lastRenderedPageBreak/>
        <w:t>HRVATSKI JEZIK:</w:t>
      </w:r>
    </w:p>
    <w:p w:rsidR="008A552F" w:rsidRDefault="008A552F">
      <w:r>
        <w:t>Hrvatska bajka</w:t>
      </w:r>
    </w:p>
    <w:p w:rsidR="008A552F" w:rsidRDefault="008A552F">
      <w:r>
        <w:t>-riješiti u udžbeniku str.254. i 255.</w:t>
      </w:r>
    </w:p>
    <w:p w:rsidR="008A552F" w:rsidRDefault="008A552F"/>
    <w:p w:rsidR="008A552F" w:rsidRDefault="008A552F"/>
    <w:p w:rsidR="008A552F" w:rsidRDefault="008A552F">
      <w:r>
        <w:t>SAT RAZREDNIKA:</w:t>
      </w:r>
    </w:p>
    <w:p w:rsidR="008A552F" w:rsidRDefault="008A552F">
      <w:r>
        <w:t>Dan obitelji</w:t>
      </w:r>
    </w:p>
    <w:p w:rsidR="008A552F" w:rsidRDefault="008A552F">
      <w:r>
        <w:t>-porazgovaraj sa članovima svoje obitelji zašto su ti važni i tko ima kakvu ulogu u tvome životu.</w:t>
      </w:r>
    </w:p>
    <w:sectPr w:rsidR="008A5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1D8A"/>
    <w:multiLevelType w:val="hybridMultilevel"/>
    <w:tmpl w:val="BEEA9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2F"/>
    <w:rsid w:val="004D0E41"/>
    <w:rsid w:val="008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3729"/>
  <w15:chartTrackingRefBased/>
  <w15:docId w15:val="{2C720C02-A5AA-466E-9396-0106264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net-my.sharepoint.com/:v:/g/personal/ivana_sourek_skole_hr/ESG6ztQfsGpGmqchtJGoybgBKcvCy-OkB0sPoI5BvichRA?e=0g2L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2020-05-14T06:22:00Z</dcterms:created>
  <dcterms:modified xsi:type="dcterms:W3CDTF">2020-05-14T06:30:00Z</dcterms:modified>
</cp:coreProperties>
</file>