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2D" w:rsidRDefault="000D3410">
      <w:pPr>
        <w:rPr>
          <w:b/>
        </w:rPr>
      </w:pPr>
      <w:r w:rsidRPr="000D3410">
        <w:rPr>
          <w:b/>
        </w:rPr>
        <w:t>Vježbe s knjigom</w:t>
      </w:r>
      <w:r>
        <w:rPr>
          <w:b/>
        </w:rPr>
        <w:t xml:space="preserve"> (Škola na Trećem)</w:t>
      </w:r>
    </w:p>
    <w:p w:rsidR="000D3410" w:rsidRDefault="000D3410">
      <w:pPr>
        <w:rPr>
          <w:b/>
        </w:rPr>
      </w:pPr>
    </w:p>
    <w:p w:rsidR="000D3410" w:rsidRDefault="000D3410">
      <w:r w:rsidRPr="000D3410">
        <w:t>Nakon što ste se zagrijali uz sportaše na Trećem, i dalje se družimo s već dobro nam poznatim učiteljem.</w:t>
      </w:r>
      <w:r>
        <w:t xml:space="preserve"> Dario je danas naš učitelj TZK. </w:t>
      </w:r>
    </w:p>
    <w:p w:rsidR="000D3410" w:rsidRDefault="000D3410">
      <w:bookmarkStart w:id="0" w:name="_GoBack"/>
      <w:bookmarkEnd w:id="0"/>
      <w:r>
        <w:t xml:space="preserve">Trebat će ti još i … matematika. Da, da, dobro ste pročitali. </w:t>
      </w:r>
    </w:p>
    <w:p w:rsidR="000D3410" w:rsidRDefault="000D3410">
      <w:r>
        <w:t xml:space="preserve">Dario u rukama ima radnu bilježnicu iz matematike (nadam se da ste svi prepoznali knjigu), pa se i ti tako pripremi. Tvoja knjiga je sigurno već jako teška jer je puna brojki. Šalim se, naravno. </w:t>
      </w:r>
    </w:p>
    <w:p w:rsidR="000D3410" w:rsidRDefault="000D3410"/>
    <w:p w:rsidR="000D3410" w:rsidRDefault="000D3410">
      <w:r>
        <w:t>Otvori video i vježbaj s nama!</w:t>
      </w:r>
    </w:p>
    <w:p w:rsidR="000D3410" w:rsidRPr="000D3410" w:rsidRDefault="000D3410">
      <w:hyperlink r:id="rId4" w:history="1">
        <w:r>
          <w:rPr>
            <w:rStyle w:val="Hiperveza"/>
          </w:rPr>
          <w:t>https://www.youtube.c</w:t>
        </w:r>
        <w:r>
          <w:rPr>
            <w:rStyle w:val="Hiperveza"/>
          </w:rPr>
          <w:t>o</w:t>
        </w:r>
        <w:r>
          <w:rPr>
            <w:rStyle w:val="Hiperveza"/>
          </w:rPr>
          <w:t>m/watch?v=l9buWoLseVo</w:t>
        </w:r>
      </w:hyperlink>
    </w:p>
    <w:sectPr w:rsidR="000D3410" w:rsidRPr="000D3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7D"/>
    <w:rsid w:val="00055B7D"/>
    <w:rsid w:val="000D3410"/>
    <w:rsid w:val="0053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DB94"/>
  <w15:chartTrackingRefBased/>
  <w15:docId w15:val="{792F0B89-9CEE-45AD-9D3D-FFAD4086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D341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D34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9buWoLseVo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2020-05-05T18:13:00Z</dcterms:created>
  <dcterms:modified xsi:type="dcterms:W3CDTF">2020-05-05T18:21:00Z</dcterms:modified>
</cp:coreProperties>
</file>