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9E09" w14:textId="75D1D1C9" w:rsidR="008C0007" w:rsidRPr="0005069E" w:rsidRDefault="0005069E">
      <w:pPr>
        <w:rPr>
          <w:rFonts w:cs="Times New Roman"/>
          <w:szCs w:val="24"/>
        </w:rPr>
      </w:pPr>
      <w:r w:rsidRPr="0005069E">
        <w:rPr>
          <w:rFonts w:cs="Times New Roman"/>
          <w:szCs w:val="24"/>
        </w:rPr>
        <w:t xml:space="preserve">ČETVRTAK  19.3. – 4.r. </w:t>
      </w:r>
    </w:p>
    <w:p w14:paraId="0D6A0FBF" w14:textId="38EAD273" w:rsidR="0005069E" w:rsidRPr="0005069E" w:rsidRDefault="0005069E">
      <w:pPr>
        <w:rPr>
          <w:rFonts w:cs="Times New Roman"/>
          <w:szCs w:val="24"/>
        </w:rPr>
      </w:pPr>
    </w:p>
    <w:p w14:paraId="23986B3B" w14:textId="3585DC99" w:rsidR="0005069E" w:rsidRPr="0005069E" w:rsidRDefault="0005069E">
      <w:pPr>
        <w:rPr>
          <w:rFonts w:cs="Times New Roman"/>
          <w:szCs w:val="24"/>
        </w:rPr>
      </w:pPr>
      <w:r w:rsidRPr="0005069E">
        <w:rPr>
          <w:rFonts w:cs="Times New Roman"/>
          <w:szCs w:val="24"/>
        </w:rPr>
        <w:t>1. I 2. SAT :  EJ</w:t>
      </w:r>
    </w:p>
    <w:p w14:paraId="6B6C9D3D" w14:textId="123FA7AF" w:rsidR="0005069E" w:rsidRPr="0005069E" w:rsidRDefault="0005069E">
      <w:pPr>
        <w:rPr>
          <w:rFonts w:cs="Times New Roman"/>
          <w:szCs w:val="24"/>
        </w:rPr>
      </w:pPr>
      <w:r w:rsidRPr="0005069E">
        <w:rPr>
          <w:rFonts w:cs="Times New Roman"/>
          <w:szCs w:val="24"/>
        </w:rPr>
        <w:t>- U PRILOGU</w:t>
      </w:r>
    </w:p>
    <w:p w14:paraId="7E982B05" w14:textId="49E50A16" w:rsidR="0005069E" w:rsidRPr="0005069E" w:rsidRDefault="0005069E" w:rsidP="0005069E">
      <w:pPr>
        <w:spacing w:after="0" w:line="240" w:lineRule="auto"/>
        <w:rPr>
          <w:rFonts w:cs="Times New Roman"/>
          <w:szCs w:val="24"/>
        </w:rPr>
      </w:pPr>
      <w:r w:rsidRPr="0005069E">
        <w:rPr>
          <w:rFonts w:cs="Times New Roman"/>
          <w:szCs w:val="24"/>
        </w:rPr>
        <w:t xml:space="preserve">3. SAT. PID   </w:t>
      </w:r>
      <w:r w:rsidRPr="0005069E">
        <w:rPr>
          <w:rFonts w:cs="Times New Roman"/>
          <w:szCs w:val="24"/>
        </w:rPr>
        <w:t>Kako i zašto je samostalna RH postala članica EU – uvodni sat- U – 86. ,87.</w:t>
      </w:r>
    </w:p>
    <w:p w14:paraId="72C0C50E" w14:textId="6854ACD5" w:rsidR="0005069E" w:rsidRPr="0005069E" w:rsidRDefault="0005069E" w:rsidP="0005069E">
      <w:pPr>
        <w:spacing w:after="0" w:line="240" w:lineRule="auto"/>
        <w:rPr>
          <w:rFonts w:cs="Times New Roman"/>
          <w:szCs w:val="24"/>
        </w:rPr>
      </w:pPr>
    </w:p>
    <w:p w14:paraId="1377663C" w14:textId="6699D320" w:rsidR="0005069E" w:rsidRPr="0005069E" w:rsidRDefault="0005069E" w:rsidP="0005069E">
      <w:pPr>
        <w:spacing w:after="0" w:line="240" w:lineRule="auto"/>
        <w:rPr>
          <w:rFonts w:cs="Times New Roman"/>
          <w:szCs w:val="24"/>
        </w:rPr>
      </w:pPr>
    </w:p>
    <w:p w14:paraId="36456FD5" w14:textId="2D1D3296" w:rsidR="0005069E" w:rsidRPr="0005069E" w:rsidRDefault="0005069E" w:rsidP="0005069E">
      <w:pPr>
        <w:spacing w:after="0" w:line="240" w:lineRule="auto"/>
        <w:rPr>
          <w:rFonts w:eastAsia="Calibri" w:cs="Times New Roman"/>
          <w:szCs w:val="24"/>
          <w:lang w:val="it-IT"/>
        </w:rPr>
      </w:pPr>
      <w:r w:rsidRPr="0005069E">
        <w:rPr>
          <w:rFonts w:cs="Times New Roman"/>
          <w:szCs w:val="24"/>
        </w:rPr>
        <w:t xml:space="preserve">4. SAT : HJ   </w:t>
      </w:r>
      <w:r w:rsidRPr="0005069E">
        <w:rPr>
          <w:rFonts w:eastAsia="Calibri" w:cs="Times New Roman"/>
          <w:szCs w:val="24"/>
        </w:rPr>
        <w:t>DOLAZAK PROLJEĆA, Luko Paljetak</w:t>
      </w:r>
      <w:r w:rsidRPr="0005069E">
        <w:rPr>
          <w:rFonts w:cs="Times New Roman"/>
          <w:szCs w:val="24"/>
        </w:rPr>
        <w:t xml:space="preserve"> - </w:t>
      </w:r>
      <w:r w:rsidRPr="0005069E">
        <w:rPr>
          <w:rFonts w:eastAsia="Calibri" w:cs="Times New Roman"/>
          <w:szCs w:val="24"/>
          <w:lang w:val="it-IT"/>
        </w:rPr>
        <w:t>srok, ritam, slog, stih</w:t>
      </w:r>
    </w:p>
    <w:p w14:paraId="542A5E1C" w14:textId="78694C28" w:rsidR="0005069E" w:rsidRPr="0005069E" w:rsidRDefault="0005069E" w:rsidP="0005069E">
      <w:pPr>
        <w:spacing w:after="0" w:line="240" w:lineRule="auto"/>
        <w:rPr>
          <w:rFonts w:eastAsia="Calibri" w:cs="Times New Roman"/>
          <w:szCs w:val="24"/>
          <w:lang w:val="it-IT"/>
        </w:rPr>
      </w:pPr>
    </w:p>
    <w:p w14:paraId="7A9BA1A0" w14:textId="3F946425" w:rsidR="0005069E" w:rsidRPr="0005069E" w:rsidRDefault="0005069E" w:rsidP="0005069E">
      <w:pPr>
        <w:spacing w:after="0" w:line="240" w:lineRule="auto"/>
        <w:rPr>
          <w:rFonts w:eastAsia="Calibri" w:cs="Times New Roman"/>
          <w:szCs w:val="24"/>
          <w:lang w:val="it-IT"/>
        </w:rPr>
      </w:pPr>
    </w:p>
    <w:p w14:paraId="4CD510F9" w14:textId="77777777" w:rsidR="0005069E" w:rsidRPr="0005069E" w:rsidRDefault="0005069E" w:rsidP="0005069E">
      <w:pPr>
        <w:spacing w:after="0"/>
        <w:rPr>
          <w:rFonts w:cs="Times New Roman"/>
          <w:szCs w:val="24"/>
        </w:rPr>
      </w:pPr>
      <w:r w:rsidRPr="0005069E">
        <w:rPr>
          <w:rFonts w:eastAsia="Calibri" w:cs="Times New Roman"/>
          <w:szCs w:val="24"/>
          <w:lang w:val="it-IT"/>
        </w:rPr>
        <w:t xml:space="preserve">5. SAT : TZK    </w:t>
      </w:r>
      <w:r w:rsidRPr="0005069E">
        <w:rPr>
          <w:rFonts w:cs="Times New Roman"/>
          <w:szCs w:val="24"/>
        </w:rPr>
        <w:t>Tjelovježba</w:t>
      </w:r>
    </w:p>
    <w:p w14:paraId="24F8F20E" w14:textId="6243E00D" w:rsidR="0005069E" w:rsidRPr="0005069E" w:rsidRDefault="0005069E" w:rsidP="0005069E">
      <w:pPr>
        <w:spacing w:after="0"/>
        <w:rPr>
          <w:rFonts w:cs="Times New Roman"/>
          <w:szCs w:val="24"/>
        </w:rPr>
      </w:pPr>
      <w:r w:rsidRPr="0005069E">
        <w:rPr>
          <w:rFonts w:cs="Times New Roman"/>
          <w:szCs w:val="24"/>
        </w:rPr>
        <w:t xml:space="preserve">                           </w:t>
      </w:r>
      <w:r w:rsidRPr="0005069E">
        <w:rPr>
          <w:rFonts w:cs="Times New Roman"/>
          <w:szCs w:val="24"/>
        </w:rPr>
        <w:t>Igre u prirodi</w:t>
      </w:r>
    </w:p>
    <w:p w14:paraId="3AD2C45F" w14:textId="7D6AD581" w:rsidR="0005069E" w:rsidRPr="0005069E" w:rsidRDefault="0005069E" w:rsidP="0005069E">
      <w:pPr>
        <w:spacing w:after="0" w:line="240" w:lineRule="auto"/>
        <w:rPr>
          <w:rFonts w:eastAsia="Calibri" w:cs="Times New Roman"/>
          <w:szCs w:val="24"/>
          <w:lang w:val="it-IT"/>
        </w:rPr>
      </w:pPr>
    </w:p>
    <w:p w14:paraId="42C429F8" w14:textId="77777777" w:rsidR="0005069E" w:rsidRPr="0005069E" w:rsidRDefault="0005069E" w:rsidP="0005069E">
      <w:pPr>
        <w:spacing w:after="0" w:line="240" w:lineRule="auto"/>
        <w:rPr>
          <w:rFonts w:cs="Times New Roman"/>
          <w:szCs w:val="24"/>
        </w:rPr>
      </w:pPr>
    </w:p>
    <w:p w14:paraId="2F1099A0" w14:textId="2EB75282" w:rsidR="0005069E" w:rsidRPr="0005069E" w:rsidRDefault="0005069E">
      <w:pPr>
        <w:rPr>
          <w:rFonts w:cs="Times New Roman"/>
          <w:szCs w:val="24"/>
        </w:rPr>
      </w:pPr>
      <w:bookmarkStart w:id="0" w:name="_GoBack"/>
      <w:bookmarkEnd w:id="0"/>
    </w:p>
    <w:sectPr w:rsidR="0005069E" w:rsidRPr="0005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9E"/>
    <w:rsid w:val="0005069E"/>
    <w:rsid w:val="008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0423"/>
  <w15:chartTrackingRefBased/>
  <w15:docId w15:val="{1719697D-C71D-4D74-AACC-83E522B8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2020-03-25T06:19:00Z</dcterms:created>
  <dcterms:modified xsi:type="dcterms:W3CDTF">2020-03-25T06:23:00Z</dcterms:modified>
</cp:coreProperties>
</file>